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1C2B" w14:textId="1BA96331" w:rsidR="00903DFF" w:rsidRDefault="00903DFF"/>
    <w:tbl>
      <w:tblPr>
        <w:tblStyle w:val="TableGrid"/>
        <w:tblW w:w="14670" w:type="dxa"/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10167"/>
        <w:gridCol w:w="4503"/>
      </w:tblGrid>
      <w:tr w:rsidR="00903DFF" w:rsidRPr="00771C63" w14:paraId="3E3EBF25" w14:textId="77777777" w:rsidTr="00623170">
        <w:trPr>
          <w:trHeight w:val="3676"/>
        </w:trPr>
        <w:tc>
          <w:tcPr>
            <w:tcW w:w="10167" w:type="dxa"/>
            <w:vMerge w:val="restart"/>
            <w:tcBorders>
              <w:top w:val="nil"/>
              <w:left w:val="nil"/>
              <w:bottom w:val="nil"/>
              <w:right w:val="double" w:sz="2" w:space="0" w:color="7030A0"/>
            </w:tcBorders>
          </w:tcPr>
          <w:p w14:paraId="795776E9" w14:textId="009F11B9" w:rsidR="00903DFF" w:rsidRPr="00771C63" w:rsidRDefault="00903DFF" w:rsidP="00623170">
            <w:pPr>
              <w:jc w:val="center"/>
              <w:rPr>
                <w:b/>
                <w:bCs/>
              </w:rPr>
            </w:pPr>
            <w:r>
              <w:br w:type="page"/>
            </w:r>
            <w:r w:rsidRPr="00771C63">
              <w:rPr>
                <w:b/>
                <w:bCs/>
              </w:rPr>
              <w:t>PLEDGE FORM</w:t>
            </w:r>
          </w:p>
          <w:p w14:paraId="2B79C208" w14:textId="77777777" w:rsidR="00903DFF" w:rsidRPr="00771C63" w:rsidRDefault="00903DFF" w:rsidP="00623170">
            <w:pPr>
              <w:jc w:val="center"/>
              <w:rPr>
                <w:b/>
                <w:bCs/>
              </w:rPr>
            </w:pPr>
            <w:r w:rsidRPr="00771C63">
              <w:rPr>
                <w:b/>
                <w:bCs/>
              </w:rPr>
              <w:t xml:space="preserve"> </w:t>
            </w:r>
          </w:p>
          <w:tbl>
            <w:tblPr>
              <w:tblW w:w="9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27"/>
              <w:gridCol w:w="1440"/>
              <w:gridCol w:w="1620"/>
              <w:gridCol w:w="3150"/>
            </w:tblGrid>
            <w:tr w:rsidR="00903DFF" w:rsidRPr="00771C63" w14:paraId="494B4D32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top w:w="72" w:type="dxa"/>
                    <w:left w:w="14" w:type="dxa"/>
                    <w:bottom w:w="130" w:type="dxa"/>
                    <w:right w:w="14" w:type="dxa"/>
                  </w:tcMar>
                  <w:vAlign w:val="center"/>
                </w:tcPr>
                <w:p w14:paraId="79156A45" w14:textId="77777777" w:rsidR="00903DFF" w:rsidRPr="00771C63" w:rsidRDefault="00903DFF" w:rsidP="00623170">
                  <w:pPr>
                    <w:jc w:val="center"/>
                    <w:rPr>
                      <w:b/>
                      <w:bCs/>
                    </w:rPr>
                  </w:pPr>
                  <w:r w:rsidRPr="00771C63">
                    <w:rPr>
                      <w:b/>
                      <w:bCs/>
                    </w:rPr>
                    <w:t>Sponsor Name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top w:w="72" w:type="dxa"/>
                    <w:left w:w="14" w:type="dxa"/>
                    <w:bottom w:w="130" w:type="dxa"/>
                    <w:right w:w="14" w:type="dxa"/>
                  </w:tcMar>
                  <w:vAlign w:val="center"/>
                </w:tcPr>
                <w:p w14:paraId="459AD034" w14:textId="77777777" w:rsidR="00903DFF" w:rsidRPr="00771C63" w:rsidRDefault="00903DFF" w:rsidP="00623170">
                  <w:pPr>
                    <w:jc w:val="center"/>
                    <w:rPr>
                      <w:b/>
                      <w:bCs/>
                    </w:rPr>
                  </w:pPr>
                  <w:r w:rsidRPr="00771C63">
                    <w:rPr>
                      <w:b/>
                      <w:bCs/>
                    </w:rPr>
                    <w:t>E-Mail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top w:w="72" w:type="dxa"/>
                    <w:left w:w="14" w:type="dxa"/>
                    <w:bottom w:w="130" w:type="dxa"/>
                    <w:right w:w="14" w:type="dxa"/>
                  </w:tcMar>
                  <w:vAlign w:val="center"/>
                </w:tcPr>
                <w:p w14:paraId="5F322D89" w14:textId="77777777" w:rsidR="00903DFF" w:rsidRPr="00771C63" w:rsidRDefault="00903DFF" w:rsidP="00623170">
                  <w:pPr>
                    <w:jc w:val="center"/>
                    <w:rPr>
                      <w:b/>
                      <w:bCs/>
                    </w:rPr>
                  </w:pPr>
                  <w:r w:rsidRPr="00771C63">
                    <w:rPr>
                      <w:b/>
                      <w:bCs/>
                    </w:rPr>
                    <w:t>Pledge $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top w:w="72" w:type="dxa"/>
                    <w:left w:w="14" w:type="dxa"/>
                    <w:bottom w:w="130" w:type="dxa"/>
                    <w:right w:w="14" w:type="dxa"/>
                  </w:tcMar>
                  <w:vAlign w:val="center"/>
                </w:tcPr>
                <w:p w14:paraId="2309C806" w14:textId="77777777" w:rsidR="00903DFF" w:rsidRPr="00771C63" w:rsidRDefault="00903DFF" w:rsidP="00623170">
                  <w:pPr>
                    <w:jc w:val="center"/>
                    <w:rPr>
                      <w:b/>
                      <w:bCs/>
                    </w:rPr>
                  </w:pPr>
                  <w:r w:rsidRPr="00771C63">
                    <w:rPr>
                      <w:b/>
                      <w:bCs/>
                    </w:rPr>
                    <w:t>Pledge in Memory / Honor of</w:t>
                  </w:r>
                </w:p>
              </w:tc>
            </w:tr>
            <w:tr w:rsidR="00903DFF" w:rsidRPr="00771C63" w14:paraId="51F35D21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68DD47C9" w14:textId="77777777" w:rsidR="00903DFF" w:rsidRPr="00771C63" w:rsidRDefault="00903DFF" w:rsidP="00623170">
                  <w:r w:rsidRPr="00771C63">
                    <w:t>1.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0C17D4F2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0951031C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03F10FAF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  <w:tr w:rsidR="00903DFF" w:rsidRPr="00771C63" w14:paraId="06A202BC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00488971" w14:textId="77777777" w:rsidR="00903DFF" w:rsidRPr="00771C63" w:rsidRDefault="00903DFF" w:rsidP="00623170">
                  <w:r w:rsidRPr="00771C63">
                    <w:t>2.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79CD6E57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590F0BF2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314A3362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  <w:tr w:rsidR="00903DFF" w:rsidRPr="00771C63" w14:paraId="222C55BE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104F8864" w14:textId="77777777" w:rsidR="00903DFF" w:rsidRPr="00771C63" w:rsidRDefault="00903DFF" w:rsidP="00623170">
                  <w:r w:rsidRPr="00771C63">
                    <w:t>3.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5630309B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11C580B4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60E73D6D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  <w:tr w:rsidR="00903DFF" w:rsidRPr="00771C63" w14:paraId="6F1AAC0F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19E21705" w14:textId="77777777" w:rsidR="00903DFF" w:rsidRPr="00771C63" w:rsidRDefault="00903DFF" w:rsidP="00623170">
                  <w:r w:rsidRPr="00771C63">
                    <w:t>4.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1199C8C0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53B72E7D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357F48DA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  <w:tr w:rsidR="00903DFF" w:rsidRPr="00771C63" w14:paraId="79A2F684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6D47A59F" w14:textId="77777777" w:rsidR="00903DFF" w:rsidRPr="00771C63" w:rsidRDefault="00903DFF" w:rsidP="00623170">
                  <w:r w:rsidRPr="00771C63">
                    <w:t>5.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70A9AD6F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386F7216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26788C16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  <w:tr w:rsidR="00903DFF" w:rsidRPr="00771C63" w14:paraId="3FA4566B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7BD80D93" w14:textId="77777777" w:rsidR="00903DFF" w:rsidRPr="00771C63" w:rsidRDefault="00903DFF" w:rsidP="00623170">
                  <w:r w:rsidRPr="00771C63">
                    <w:t>6.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2A8DC8B3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1C593E17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26AFC1A3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  <w:tr w:rsidR="00903DFF" w:rsidRPr="00771C63" w14:paraId="18D74CFF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1E94164C" w14:textId="77777777" w:rsidR="00903DFF" w:rsidRPr="00771C63" w:rsidRDefault="00903DFF" w:rsidP="00623170">
                  <w:r w:rsidRPr="00771C63">
                    <w:t>7.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322829C4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49D71AF8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5C3282F8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  <w:tr w:rsidR="00903DFF" w:rsidRPr="00771C63" w14:paraId="0DD85777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16B19181" w14:textId="77777777" w:rsidR="00903DFF" w:rsidRPr="00771C63" w:rsidRDefault="00903DFF" w:rsidP="00623170">
                  <w:r w:rsidRPr="00771C63">
                    <w:t>8.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3527C48D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51AC2206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53A220FC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  <w:tr w:rsidR="00903DFF" w:rsidRPr="00771C63" w14:paraId="42EE7119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3FA023A2" w14:textId="77777777" w:rsidR="00903DFF" w:rsidRPr="00771C63" w:rsidRDefault="00903DFF" w:rsidP="00623170">
                  <w:r w:rsidRPr="00771C63">
                    <w:t>9.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7D83C88D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43B1CD19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171605EF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  <w:tr w:rsidR="00903DFF" w:rsidRPr="00771C63" w14:paraId="4E2E6F94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5075ACAA" w14:textId="77777777" w:rsidR="00903DFF" w:rsidRPr="00771C63" w:rsidRDefault="00903DFF" w:rsidP="00623170">
                  <w:r w:rsidRPr="00771C63">
                    <w:t>10.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4D6DD4C4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09884956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4C720B75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  <w:tr w:rsidR="00903DFF" w:rsidRPr="00771C63" w14:paraId="0B7E5BB3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667B6611" w14:textId="77777777" w:rsidR="00903DFF" w:rsidRPr="00771C63" w:rsidRDefault="00903DFF" w:rsidP="00623170">
                  <w:r w:rsidRPr="00771C63">
                    <w:t>11.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27078A32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674D68D8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1FBC07A7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  <w:tr w:rsidR="00903DFF" w:rsidRPr="00771C63" w14:paraId="406BCF19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0990A731" w14:textId="77777777" w:rsidR="00903DFF" w:rsidRPr="00771C63" w:rsidRDefault="00903DFF" w:rsidP="00623170">
                  <w:r w:rsidRPr="00771C63">
                    <w:t>12.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0D6AA905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4FE2CA5B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4A79DEF9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  <w:tr w:rsidR="00903DFF" w:rsidRPr="00771C63" w14:paraId="0AD98926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02F4C75B" w14:textId="77777777" w:rsidR="00903DFF" w:rsidRPr="00771C63" w:rsidRDefault="00903DFF" w:rsidP="00623170">
                  <w:r w:rsidRPr="00771C63">
                    <w:t>13.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0390964D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5CE2A9D7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7E9A91D5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  <w:tr w:rsidR="00903DFF" w:rsidRPr="00771C63" w14:paraId="0378A398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566F3884" w14:textId="77777777" w:rsidR="00903DFF" w:rsidRPr="00771C63" w:rsidRDefault="00903DFF" w:rsidP="00623170">
                  <w:r w:rsidRPr="00771C63">
                    <w:t>14.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03D80543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114E7EA2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0B5CD589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  <w:tr w:rsidR="00903DFF" w:rsidRPr="00771C63" w14:paraId="0FBA7C2A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4628A1E2" w14:textId="77777777" w:rsidR="00903DFF" w:rsidRPr="00771C63" w:rsidRDefault="00903DFF" w:rsidP="00623170">
                  <w:r w:rsidRPr="00771C63">
                    <w:t>15.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1FD746A0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20BD34B4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159BA94C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  <w:tr w:rsidR="00903DFF" w:rsidRPr="00771C63" w14:paraId="17A32773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003A098A" w14:textId="77777777" w:rsidR="00903DFF" w:rsidRPr="00771C63" w:rsidRDefault="00903DFF" w:rsidP="00623170">
                  <w:r w:rsidRPr="00771C63">
                    <w:t>16.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4D8CA20A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2731283C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23E15C6B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  <w:tr w:rsidR="00903DFF" w:rsidRPr="00771C63" w14:paraId="31BC8886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692D318E" w14:textId="77777777" w:rsidR="00903DFF" w:rsidRPr="00771C63" w:rsidRDefault="00903DFF" w:rsidP="00623170">
                  <w:r w:rsidRPr="00771C63">
                    <w:t>17.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05D2F912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09A9CAE9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51D9F5EE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  <w:tr w:rsidR="00903DFF" w:rsidRPr="00771C63" w14:paraId="2B4B2645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28CE4716" w14:textId="77777777" w:rsidR="00903DFF" w:rsidRPr="00771C63" w:rsidRDefault="00903DFF" w:rsidP="00623170">
                  <w:r w:rsidRPr="00771C63">
                    <w:t>18.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0C89D8A2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1F4876D3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3A034A6E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  <w:tr w:rsidR="00903DFF" w:rsidRPr="00771C63" w14:paraId="6A1C6B92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7D07E367" w14:textId="77777777" w:rsidR="00903DFF" w:rsidRPr="00771C63" w:rsidRDefault="00903DFF" w:rsidP="00623170">
                  <w:r w:rsidRPr="00771C63">
                    <w:t>19.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32ABEB6B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08732B3C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454E5B96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  <w:tr w:rsidR="00903DFF" w:rsidRPr="00771C63" w14:paraId="274D1668" w14:textId="77777777" w:rsidTr="00623170">
              <w:trPr>
                <w:trHeight w:val="25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5F57B753" w14:textId="77777777" w:rsidR="00903DFF" w:rsidRPr="00771C63" w:rsidRDefault="00903DFF" w:rsidP="00623170">
                  <w:r w:rsidRPr="00771C63">
                    <w:t>20.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4320CB96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5C2F0A90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4" w:type="dxa"/>
                    <w:bottom w:w="130" w:type="dxa"/>
                    <w:right w:w="14" w:type="dxa"/>
                  </w:tcMar>
                </w:tcPr>
                <w:p w14:paraId="13B524AF" w14:textId="77777777" w:rsidR="00903DFF" w:rsidRPr="00771C63" w:rsidRDefault="00903DFF" w:rsidP="00623170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53615C89" w14:textId="77777777" w:rsidR="00903DFF" w:rsidRPr="00771C63" w:rsidRDefault="00903DFF" w:rsidP="00623170">
            <w:pPr>
              <w:jc w:val="center"/>
              <w:rPr>
                <w:b/>
                <w:bCs/>
                <w:lang w:eastAsia="ko-KR"/>
              </w:rPr>
            </w:pPr>
          </w:p>
          <w:p w14:paraId="5927DBEB" w14:textId="77777777" w:rsidR="00903DFF" w:rsidRDefault="00903DFF" w:rsidP="00623170">
            <w:pPr>
              <w:jc w:val="center"/>
              <w:rPr>
                <w:b/>
                <w:bCs/>
                <w:lang w:eastAsia="ko-KR"/>
              </w:rPr>
            </w:pPr>
            <w:r w:rsidRPr="00771C63">
              <w:rPr>
                <w:b/>
                <w:bCs/>
                <w:lang w:eastAsia="ko-KR"/>
              </w:rPr>
              <w:t>Pledge Collection Informatio</w:t>
            </w:r>
            <w:r>
              <w:rPr>
                <w:b/>
                <w:bCs/>
                <w:lang w:eastAsia="ko-KR"/>
              </w:rPr>
              <w:t>n</w:t>
            </w:r>
          </w:p>
          <w:p w14:paraId="692CB2A4" w14:textId="77777777" w:rsidR="00903DFF" w:rsidRDefault="00903DFF" w:rsidP="00623170">
            <w:pPr>
              <w:jc w:val="center"/>
              <w:rPr>
                <w:b/>
                <w:bCs/>
                <w:lang w:eastAsia="ko-KR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"/>
              <w:gridCol w:w="9000"/>
            </w:tblGrid>
            <w:tr w:rsidR="00903DFF" w14:paraId="010D9E9D" w14:textId="77777777" w:rsidTr="00623170">
              <w:tc>
                <w:tcPr>
                  <w:tcW w:w="370" w:type="dxa"/>
                  <w:tcMar>
                    <w:top w:w="72" w:type="dxa"/>
                    <w:left w:w="0" w:type="dxa"/>
                    <w:right w:w="0" w:type="dxa"/>
                  </w:tcMar>
                </w:tcPr>
                <w:p w14:paraId="72CE2979" w14:textId="77777777" w:rsidR="00903DFF" w:rsidRDefault="00903DFF" w:rsidP="00623170">
                  <w:pPr>
                    <w:rPr>
                      <w:b/>
                      <w:bCs/>
                      <w:lang w:eastAsia="ko-KR"/>
                    </w:rPr>
                  </w:pPr>
                  <w:r w:rsidRPr="00771C63">
                    <w:object w:dxaOrig="588" w:dyaOrig="660" w14:anchorId="1C89344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8" type="#_x0000_t75" style="width:12.6pt;height:13.2pt" o:ole="">
                        <v:imagedata r:id="rId5" o:title=""/>
                      </v:shape>
                      <o:OLEObject Type="Embed" ProgID="PBrush" ShapeID="_x0000_i1038" DrawAspect="Content" ObjectID="_1741409900" r:id="rId6"/>
                    </w:object>
                  </w:r>
                </w:p>
              </w:tc>
              <w:tc>
                <w:tcPr>
                  <w:tcW w:w="9000" w:type="dxa"/>
                  <w:tcMar>
                    <w:top w:w="72" w:type="dxa"/>
                    <w:left w:w="0" w:type="dxa"/>
                    <w:right w:w="0" w:type="dxa"/>
                  </w:tcMar>
                </w:tcPr>
                <w:p w14:paraId="6A19F660" w14:textId="77777777" w:rsidR="00903DFF" w:rsidRPr="00BD73BE" w:rsidRDefault="00903DFF" w:rsidP="00623170">
                  <w:pPr>
                    <w:rPr>
                      <w:b/>
                      <w:bCs/>
                      <w:lang w:eastAsia="ko-KR"/>
                    </w:rPr>
                  </w:pPr>
                  <w:r w:rsidRPr="00BD73BE">
                    <w:t>REGISTRATION FEE WAIVED for $25 (min) in pledge collections</w:t>
                  </w:r>
                </w:p>
              </w:tc>
            </w:tr>
            <w:tr w:rsidR="00903DFF" w14:paraId="40A58F38" w14:textId="77777777" w:rsidTr="00623170">
              <w:tc>
                <w:tcPr>
                  <w:tcW w:w="370" w:type="dxa"/>
                  <w:tcMar>
                    <w:top w:w="72" w:type="dxa"/>
                    <w:left w:w="0" w:type="dxa"/>
                    <w:right w:w="0" w:type="dxa"/>
                  </w:tcMar>
                </w:tcPr>
                <w:p w14:paraId="028AA96E" w14:textId="77777777" w:rsidR="00903DFF" w:rsidRDefault="00903DFF" w:rsidP="00623170">
                  <w:pPr>
                    <w:rPr>
                      <w:b/>
                      <w:bCs/>
                      <w:lang w:eastAsia="ko-KR"/>
                    </w:rPr>
                  </w:pPr>
                  <w:r w:rsidRPr="00771C63">
                    <w:object w:dxaOrig="588" w:dyaOrig="660" w14:anchorId="56A7AAFC">
                      <v:shape id="_x0000_i1039" type="#_x0000_t75" style="width:12.6pt;height:13.2pt" o:ole="">
                        <v:imagedata r:id="rId5" o:title=""/>
                      </v:shape>
                      <o:OLEObject Type="Embed" ProgID="PBrush" ShapeID="_x0000_i1039" DrawAspect="Content" ObjectID="_1741409901" r:id="rId7"/>
                    </w:object>
                  </w:r>
                </w:p>
              </w:tc>
              <w:tc>
                <w:tcPr>
                  <w:tcW w:w="9000" w:type="dxa"/>
                  <w:tcMar>
                    <w:top w:w="72" w:type="dxa"/>
                    <w:left w:w="0" w:type="dxa"/>
                    <w:right w:w="0" w:type="dxa"/>
                  </w:tcMar>
                </w:tcPr>
                <w:p w14:paraId="1C92A3E0" w14:textId="77777777" w:rsidR="00903DFF" w:rsidRPr="00BD73BE" w:rsidRDefault="00903DFF" w:rsidP="00623170">
                  <w:pPr>
                    <w:rPr>
                      <w:b/>
                      <w:bCs/>
                      <w:lang w:eastAsia="ko-KR"/>
                    </w:rPr>
                  </w:pPr>
                  <w:r w:rsidRPr="00BD73BE">
                    <w:t>The person who raises the most funds and the person who gets the largest number of pledges will win a great prize!</w:t>
                  </w:r>
                </w:p>
              </w:tc>
            </w:tr>
          </w:tbl>
          <w:p w14:paraId="2A74236F" w14:textId="77777777" w:rsidR="00903DFF" w:rsidRPr="00771C63" w:rsidRDefault="00903DFF" w:rsidP="00623170"/>
        </w:tc>
        <w:tc>
          <w:tcPr>
            <w:tcW w:w="4503" w:type="dxa"/>
            <w:tcBorders>
              <w:top w:val="double" w:sz="2" w:space="0" w:color="7030A0"/>
              <w:left w:val="double" w:sz="2" w:space="0" w:color="7030A0"/>
              <w:bottom w:val="double" w:sz="2" w:space="0" w:color="7030A0"/>
              <w:right w:val="double" w:sz="2" w:space="0" w:color="7030A0"/>
            </w:tcBorders>
          </w:tcPr>
          <w:p w14:paraId="44803171" w14:textId="77777777" w:rsidR="00903DFF" w:rsidRPr="00CF041A" w:rsidRDefault="00903DFF" w:rsidP="00623170">
            <w:pPr>
              <w:spacing w:line="120" w:lineRule="auto"/>
            </w:pPr>
          </w:p>
          <w:p w14:paraId="04F586E8" w14:textId="77777777" w:rsidR="00903DFF" w:rsidRPr="00CF041A" w:rsidRDefault="00903DFF" w:rsidP="00623170">
            <w:pPr>
              <w:jc w:val="center"/>
            </w:pPr>
            <w:r w:rsidRPr="00CF041A">
              <w:rPr>
                <w:b/>
                <w:bCs/>
              </w:rPr>
              <w:t xml:space="preserve">Registration Form </w:t>
            </w:r>
          </w:p>
          <w:p w14:paraId="5A45375D" w14:textId="77777777" w:rsidR="00903DFF" w:rsidRPr="00CF041A" w:rsidRDefault="00903DFF" w:rsidP="00623170">
            <w:r w:rsidRPr="00CF041A">
              <w:t>Walker’s</w:t>
            </w:r>
          </w:p>
          <w:p w14:paraId="2C69D6C2" w14:textId="77777777" w:rsidR="00903DFF" w:rsidRPr="00CF041A" w:rsidRDefault="00903DFF" w:rsidP="00623170">
            <w:r w:rsidRPr="00CF041A">
              <w:t>Name _____________________________</w:t>
            </w:r>
          </w:p>
          <w:p w14:paraId="7360A07F" w14:textId="77777777" w:rsidR="00903DFF" w:rsidRPr="00CF041A" w:rsidRDefault="00903DFF" w:rsidP="00623170">
            <w:pPr>
              <w:spacing w:line="120" w:lineRule="auto"/>
            </w:pPr>
            <w:r w:rsidRPr="00CF041A">
              <w:t xml:space="preserve">     </w:t>
            </w:r>
          </w:p>
          <w:p w14:paraId="5CFA280A" w14:textId="77777777" w:rsidR="00903DFF" w:rsidRPr="00CF041A" w:rsidRDefault="00903DFF" w:rsidP="00623170">
            <w:r w:rsidRPr="00CF041A">
              <w:t>Address ___________________________</w:t>
            </w:r>
          </w:p>
          <w:p w14:paraId="03DEE3E0" w14:textId="77777777" w:rsidR="00903DFF" w:rsidRPr="00CF041A" w:rsidRDefault="00903DFF" w:rsidP="00623170">
            <w:pPr>
              <w:spacing w:line="120" w:lineRule="auto"/>
            </w:pPr>
            <w:r w:rsidRPr="00CF041A">
              <w:t xml:space="preserve">     _</w:t>
            </w:r>
          </w:p>
          <w:p w14:paraId="18D8AC7E" w14:textId="77777777" w:rsidR="00903DFF" w:rsidRPr="00CF041A" w:rsidRDefault="00903DFF" w:rsidP="00623170">
            <w:r w:rsidRPr="00CF041A">
              <w:t>City _______________________________</w:t>
            </w:r>
          </w:p>
          <w:p w14:paraId="4B5E2661" w14:textId="77777777" w:rsidR="00903DFF" w:rsidRPr="00CF041A" w:rsidRDefault="00903DFF" w:rsidP="00623170">
            <w:pPr>
              <w:spacing w:line="120" w:lineRule="auto"/>
            </w:pPr>
            <w:r w:rsidRPr="00CF041A">
              <w:t xml:space="preserve">     </w:t>
            </w:r>
          </w:p>
          <w:p w14:paraId="75F33173" w14:textId="77777777" w:rsidR="00903DFF" w:rsidRPr="00CF041A" w:rsidRDefault="00903DFF" w:rsidP="00623170">
            <w:r w:rsidRPr="00CF041A">
              <w:t xml:space="preserve">State _____  </w:t>
            </w:r>
            <w:r>
              <w:t xml:space="preserve">   </w:t>
            </w:r>
            <w:r w:rsidRPr="00CF041A">
              <w:t>Zip ________</w:t>
            </w:r>
          </w:p>
          <w:p w14:paraId="0DBCFD4B" w14:textId="77777777" w:rsidR="00903DFF" w:rsidRPr="00CF041A" w:rsidRDefault="00903DFF" w:rsidP="00623170">
            <w:pPr>
              <w:spacing w:line="120" w:lineRule="auto"/>
            </w:pPr>
            <w:r w:rsidRPr="00CF041A">
              <w:t xml:space="preserve">     </w:t>
            </w:r>
          </w:p>
          <w:p w14:paraId="264DEB1B" w14:textId="77777777" w:rsidR="00903DFF" w:rsidRPr="00CF041A" w:rsidRDefault="00903DFF" w:rsidP="00623170">
            <w:r w:rsidRPr="00CF041A">
              <w:t>Phone ____________________________</w:t>
            </w:r>
          </w:p>
          <w:p w14:paraId="164141E1" w14:textId="77777777" w:rsidR="00903DFF" w:rsidRPr="00CF041A" w:rsidRDefault="00903DFF" w:rsidP="00623170">
            <w:pPr>
              <w:spacing w:line="120" w:lineRule="auto"/>
            </w:pPr>
            <w:r w:rsidRPr="00CF041A">
              <w:t xml:space="preserve">     </w:t>
            </w:r>
          </w:p>
          <w:p w14:paraId="60890AC3" w14:textId="77777777" w:rsidR="00903DFF" w:rsidRPr="00CF041A" w:rsidRDefault="00903DFF" w:rsidP="00623170">
            <w:r w:rsidRPr="00CF041A">
              <w:t>Email _____________________________</w:t>
            </w:r>
          </w:p>
          <w:p w14:paraId="046EB342" w14:textId="77777777" w:rsidR="00903DFF" w:rsidRPr="00CF041A" w:rsidRDefault="00903DFF" w:rsidP="00623170">
            <w:r w:rsidRPr="00CF041A">
              <w:t xml:space="preserve">     </w:t>
            </w:r>
          </w:p>
          <w:p w14:paraId="25DFAB58" w14:textId="498E2BA4" w:rsidR="00903DFF" w:rsidRPr="008A1D71" w:rsidRDefault="00903DFF" w:rsidP="00623170">
            <w:r w:rsidRPr="008A1D71">
              <w:t xml:space="preserve">Please bring all pledges (cash or check) and your pledge form with you on </w:t>
            </w:r>
            <w:r w:rsidR="00334EBB">
              <w:t>April 29</w:t>
            </w:r>
            <w:r w:rsidRPr="008A1D71">
              <w:rPr>
                <w:vertAlign w:val="superscript"/>
              </w:rPr>
              <w:t>th</w:t>
            </w:r>
            <w:r w:rsidRPr="008A1D71">
              <w:t xml:space="preserve"> and check in at the gathering area or mail to </w:t>
            </w:r>
            <w:r w:rsidRPr="008A1D71">
              <w:rPr>
                <w:shd w:val="clear" w:color="auto" w:fill="FFFFFF"/>
              </w:rPr>
              <w:t>Wilton Mall at Saratoga, 3065 Route 50, D-1, Box 68, Saratoga Springs, NY 12866</w:t>
            </w:r>
            <w:r w:rsidRPr="008A1D71">
              <w:t>.  Make checks payable to H.O.P.E</w:t>
            </w:r>
            <w:r>
              <w:t xml:space="preserve">.  </w:t>
            </w:r>
            <w:r w:rsidRPr="008A1D71">
              <w:t>Animals must be leashed and current on vaccinations</w:t>
            </w:r>
            <w:r>
              <w:t xml:space="preserve">.  </w:t>
            </w:r>
            <w:r w:rsidRPr="008A1D71">
              <w:t>Hope to see you!</w:t>
            </w:r>
          </w:p>
          <w:p w14:paraId="10BD0392" w14:textId="77777777" w:rsidR="00903DFF" w:rsidRPr="00CF041A" w:rsidRDefault="00903DFF" w:rsidP="00623170"/>
        </w:tc>
      </w:tr>
      <w:tr w:rsidR="00903DFF" w:rsidRPr="00771C63" w14:paraId="714BCA4D" w14:textId="77777777" w:rsidTr="00623170">
        <w:trPr>
          <w:trHeight w:val="20"/>
        </w:trPr>
        <w:tc>
          <w:tcPr>
            <w:tcW w:w="10167" w:type="dxa"/>
            <w:vMerge/>
            <w:tcBorders>
              <w:top w:val="double" w:sz="2" w:space="0" w:color="7030A0"/>
              <w:left w:val="nil"/>
              <w:bottom w:val="nil"/>
              <w:right w:val="nil"/>
            </w:tcBorders>
          </w:tcPr>
          <w:p w14:paraId="0837D6BF" w14:textId="77777777" w:rsidR="00903DFF" w:rsidRPr="00771C63" w:rsidRDefault="00903DFF" w:rsidP="00623170"/>
        </w:tc>
        <w:tc>
          <w:tcPr>
            <w:tcW w:w="4503" w:type="dxa"/>
            <w:tcBorders>
              <w:top w:val="double" w:sz="2" w:space="0" w:color="7030A0"/>
              <w:left w:val="nil"/>
              <w:bottom w:val="single" w:sz="4" w:space="0" w:color="7030A0"/>
              <w:right w:val="nil"/>
            </w:tcBorders>
          </w:tcPr>
          <w:p w14:paraId="61360ADE" w14:textId="77777777" w:rsidR="00903DFF" w:rsidRPr="00CF041A" w:rsidRDefault="00903DFF" w:rsidP="00623170"/>
        </w:tc>
      </w:tr>
      <w:tr w:rsidR="00903DFF" w:rsidRPr="00771C63" w14:paraId="54514884" w14:textId="77777777" w:rsidTr="00C234D7">
        <w:trPr>
          <w:trHeight w:val="127"/>
        </w:trPr>
        <w:tc>
          <w:tcPr>
            <w:tcW w:w="10167" w:type="dxa"/>
            <w:vMerge/>
            <w:tcBorders>
              <w:left w:val="nil"/>
              <w:bottom w:val="nil"/>
              <w:right w:val="single" w:sz="4" w:space="0" w:color="7030A0"/>
            </w:tcBorders>
          </w:tcPr>
          <w:p w14:paraId="039CDC25" w14:textId="77777777" w:rsidR="00903DFF" w:rsidRPr="00771C63" w:rsidRDefault="00903DFF" w:rsidP="00623170"/>
        </w:tc>
        <w:tc>
          <w:tcPr>
            <w:tcW w:w="450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3B627C5" w14:textId="77777777" w:rsidR="00903DFF" w:rsidRPr="00CF041A" w:rsidRDefault="00903DFF" w:rsidP="00623170">
            <w:pPr>
              <w:spacing w:line="120" w:lineRule="auto"/>
              <w:jc w:val="center"/>
              <w:rPr>
                <w:b/>
              </w:rPr>
            </w:pPr>
          </w:p>
          <w:p w14:paraId="6E209079" w14:textId="77777777" w:rsidR="00903DFF" w:rsidRPr="00CF041A" w:rsidRDefault="00903DFF" w:rsidP="00623170">
            <w:pPr>
              <w:jc w:val="center"/>
              <w:rPr>
                <w:b/>
              </w:rPr>
            </w:pPr>
            <w:r w:rsidRPr="00CF041A">
              <w:rPr>
                <w:b/>
              </w:rPr>
              <w:t>WAIVER</w:t>
            </w:r>
          </w:p>
          <w:p w14:paraId="72535EFA" w14:textId="77777777" w:rsidR="00903DFF" w:rsidRPr="00CF041A" w:rsidRDefault="00903DFF" w:rsidP="00623170">
            <w:pPr>
              <w:spacing w:line="120" w:lineRule="auto"/>
              <w:rPr>
                <w:b/>
              </w:rPr>
            </w:pPr>
          </w:p>
          <w:p w14:paraId="036F81C1" w14:textId="77777777" w:rsidR="00903DFF" w:rsidRPr="00CF041A" w:rsidRDefault="00903DFF" w:rsidP="00623170">
            <w:r w:rsidRPr="00CF041A">
              <w:t xml:space="preserve">I hereby release Homes for Orphaned Pets Exist, H.O.P.E., and all municipal agencies whose property and/or personnel are used and other sponsoring or co-sponsoring individuals from responsibility for any injuries or damages I, my child or pet may suffer </w:t>
            </w:r>
            <w:proofErr w:type="gramStart"/>
            <w:r w:rsidRPr="00CF041A">
              <w:t>as a result of</w:t>
            </w:r>
            <w:proofErr w:type="gramEnd"/>
            <w:r w:rsidRPr="00CF041A">
              <w:t xml:space="preserve"> my/his/her</w:t>
            </w:r>
            <w:r>
              <w:t>/their</w:t>
            </w:r>
            <w:r w:rsidRPr="00CF041A">
              <w:t xml:space="preserve"> participation in H.O.P.E.’s Spring Walk in the Park. In addition, I permit the use of my/his/her</w:t>
            </w:r>
            <w:r>
              <w:t>/their</w:t>
            </w:r>
            <w:r w:rsidRPr="00CF041A">
              <w:t xml:space="preserve"> photo in newspapers, brochures</w:t>
            </w:r>
            <w:r>
              <w:t>,</w:t>
            </w:r>
            <w:r w:rsidRPr="00CF041A">
              <w:t xml:space="preserve"> or other promotional materials without compensation. I have read the entry form and certify compliance by signing below.</w:t>
            </w:r>
          </w:p>
          <w:p w14:paraId="67D17000" w14:textId="77777777" w:rsidR="00903DFF" w:rsidRPr="00CF041A" w:rsidRDefault="00903DFF" w:rsidP="00623170"/>
          <w:p w14:paraId="68C29440" w14:textId="77777777" w:rsidR="00903DFF" w:rsidRPr="00CF041A" w:rsidRDefault="00903DFF" w:rsidP="00623170"/>
          <w:p w14:paraId="0BBE5CCE" w14:textId="77777777" w:rsidR="00903DFF" w:rsidRPr="00CF041A" w:rsidRDefault="00903DFF" w:rsidP="00623170">
            <w:r w:rsidRPr="00CF041A">
              <w:t>Walker’s</w:t>
            </w:r>
          </w:p>
          <w:p w14:paraId="20FB007D" w14:textId="77777777" w:rsidR="00903DFF" w:rsidRDefault="00903DFF" w:rsidP="00623170">
            <w:r w:rsidRPr="00CF041A">
              <w:t>Signature _______________________</w:t>
            </w:r>
            <w:r>
              <w:t>_</w:t>
            </w:r>
            <w:r w:rsidRPr="00CF041A">
              <w:t>___</w:t>
            </w:r>
          </w:p>
          <w:p w14:paraId="584E70FC" w14:textId="77777777" w:rsidR="00903DFF" w:rsidRPr="00CF041A" w:rsidRDefault="00903DFF" w:rsidP="00623170"/>
        </w:tc>
      </w:tr>
    </w:tbl>
    <w:p w14:paraId="176F15F0" w14:textId="77777777" w:rsidR="00F01A07" w:rsidRDefault="00F01A07"/>
    <w:sectPr w:rsidR="00F01A07" w:rsidSect="00006CA8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F12E1"/>
    <w:multiLevelType w:val="hybridMultilevel"/>
    <w:tmpl w:val="C5560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63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A8"/>
    <w:rsid w:val="00006CA8"/>
    <w:rsid w:val="00334EBB"/>
    <w:rsid w:val="00644196"/>
    <w:rsid w:val="00903DFF"/>
    <w:rsid w:val="00C234D7"/>
    <w:rsid w:val="00E45448"/>
    <w:rsid w:val="00F0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7B3FFE1"/>
  <w15:chartTrackingRefBased/>
  <w15:docId w15:val="{C3A72ACE-CF14-435E-9BB0-C94258B4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6CA8"/>
    <w:rPr>
      <w:strike w:val="0"/>
      <w:dstrike w:val="0"/>
      <w:color w:val="7332D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a4925a9-fd8e-4866-b31c-f719fb05dce6}" enabled="0" method="" siteId="{8a4925a9-fd8e-4866-b31c-f719fb05dce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Janine L (HEALTH)</dc:creator>
  <cp:keywords/>
  <dc:description/>
  <cp:lastModifiedBy>Julia Meadows</cp:lastModifiedBy>
  <cp:revision>2</cp:revision>
  <cp:lastPrinted>2023-03-22T16:19:00Z</cp:lastPrinted>
  <dcterms:created xsi:type="dcterms:W3CDTF">2023-03-27T12:12:00Z</dcterms:created>
  <dcterms:modified xsi:type="dcterms:W3CDTF">2023-03-27T12:12:00Z</dcterms:modified>
</cp:coreProperties>
</file>